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tbl>
      <w:tblPr>
        <w:tblW w:w="8296" w:type="dxa"/>
        <w:jc w:val="center"/>
        <w:tblLook w:val="04A0" w:firstRow="1" w:lastRow="0" w:firstColumn="1" w:lastColumn="0" w:noHBand="0" w:noVBand="1"/>
      </w:tblPr>
      <w:tblGrid>
        <w:gridCol w:w="1834"/>
        <w:gridCol w:w="1317"/>
        <w:gridCol w:w="1318"/>
        <w:gridCol w:w="1447"/>
        <w:gridCol w:w="1775"/>
        <w:gridCol w:w="605"/>
      </w:tblGrid>
      <w:tr w:rsidR="00770F80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0F80" w:rsidRPr="00770F80" w:rsidRDefault="00770F80" w:rsidP="00770F8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基础医学院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祝晓雯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倒置显微镜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Primo </w:t>
            </w:r>
            <w:proofErr w:type="spellStart"/>
            <w:r>
              <w:rPr>
                <w:rFonts w:hint="eastAsia"/>
                <w:sz w:val="20"/>
              </w:rPr>
              <w:t>Vert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蔡司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电泳仪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Powerpac</w:t>
            </w:r>
            <w:proofErr w:type="spellEnd"/>
            <w:r>
              <w:rPr>
                <w:rFonts w:hint="eastAsia"/>
                <w:sz w:val="20"/>
              </w:rPr>
              <w:t>通用电源、电泳槽、</w:t>
            </w:r>
            <w:proofErr w:type="gramStart"/>
            <w:r>
              <w:rPr>
                <w:rFonts w:hint="eastAsia"/>
                <w:sz w:val="20"/>
              </w:rPr>
              <w:t>转膜槽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伯乐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PCR</w:t>
            </w:r>
            <w:r>
              <w:rPr>
                <w:rFonts w:hint="eastAsia"/>
                <w:sz w:val="20"/>
              </w:rPr>
              <w:t>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Mastercycler</w:t>
            </w:r>
            <w:proofErr w:type="spellEnd"/>
            <w:r>
              <w:rPr>
                <w:rFonts w:hint="eastAsia"/>
                <w:sz w:val="20"/>
              </w:rPr>
              <w:t xml:space="preserve"> nexus gradient 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个人型小型离心机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MiniSpin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恒温混匀仪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spellStart"/>
            <w:r>
              <w:rPr>
                <w:rFonts w:hint="eastAsia"/>
                <w:sz w:val="20"/>
              </w:rPr>
              <w:t>Thermomixer</w:t>
            </w:r>
            <w:proofErr w:type="spellEnd"/>
            <w:r>
              <w:rPr>
                <w:rFonts w:hint="eastAsia"/>
                <w:sz w:val="20"/>
              </w:rPr>
              <w:t xml:space="preserve"> C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艾本德</w:t>
            </w:r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倒置显微镜成像系统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CKX53+DP73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奥林巴斯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  <w:tr w:rsidR="004A0128" w:rsidRPr="00770F80" w:rsidTr="008769F6">
        <w:trPr>
          <w:trHeight w:val="402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教学实验中心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郑幼蕾</w:t>
            </w:r>
            <w:proofErr w:type="gram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倒置显微镜荧光系统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CKX53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奥林巴斯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0128" w:rsidRDefault="004A0128" w:rsidP="004A0128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</w:tr>
    </w:tbl>
    <w:p w:rsidR="00804652" w:rsidRPr="001B2024" w:rsidRDefault="00804652" w:rsidP="00804652">
      <w:pPr>
        <w:widowControl/>
        <w:rPr>
          <w:rFonts w:ascii="等线" w:eastAsia="等线" w:hAnsi="宋体" w:cs="宋体"/>
          <w:kern w:val="0"/>
          <w:sz w:val="22"/>
          <w:szCs w:val="22"/>
        </w:rPr>
      </w:pPr>
    </w:p>
    <w:p w:rsidR="00742BE5" w:rsidRPr="003A06A7" w:rsidRDefault="00742BE5" w:rsidP="009D7B34">
      <w:bookmarkStart w:id="0" w:name="_GoBack"/>
      <w:bookmarkEnd w:id="0"/>
    </w:p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6C" w:rsidRDefault="004D596C" w:rsidP="00DD54A5">
      <w:r>
        <w:separator/>
      </w:r>
    </w:p>
  </w:endnote>
  <w:endnote w:type="continuationSeparator" w:id="0">
    <w:p w:rsidR="004D596C" w:rsidRDefault="004D596C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6C" w:rsidRDefault="004D596C" w:rsidP="00DD54A5">
      <w:r>
        <w:separator/>
      </w:r>
    </w:p>
  </w:footnote>
  <w:footnote w:type="continuationSeparator" w:id="0">
    <w:p w:rsidR="004D596C" w:rsidRDefault="004D596C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C038D0">
      <w:rPr>
        <w:sz w:val="21"/>
      </w:rPr>
      <w:t>17</w:t>
    </w:r>
    <w:r w:rsidR="004A0128">
      <w:rPr>
        <w:rFonts w:hint="eastAsia"/>
        <w:sz w:val="21"/>
      </w:rPr>
      <w:t>-10-23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322A5D"/>
    <w:rsid w:val="00326618"/>
    <w:rsid w:val="00354F60"/>
    <w:rsid w:val="00382A65"/>
    <w:rsid w:val="003A06A7"/>
    <w:rsid w:val="003F4BED"/>
    <w:rsid w:val="004428FC"/>
    <w:rsid w:val="004A0128"/>
    <w:rsid w:val="004D596C"/>
    <w:rsid w:val="00523633"/>
    <w:rsid w:val="0058706C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70F80"/>
    <w:rsid w:val="007D6A6E"/>
    <w:rsid w:val="00804652"/>
    <w:rsid w:val="008144BB"/>
    <w:rsid w:val="008769F6"/>
    <w:rsid w:val="008C7C37"/>
    <w:rsid w:val="009841CA"/>
    <w:rsid w:val="00995A78"/>
    <w:rsid w:val="009B024E"/>
    <w:rsid w:val="009D7B34"/>
    <w:rsid w:val="009E23D2"/>
    <w:rsid w:val="009F63D2"/>
    <w:rsid w:val="00A035A7"/>
    <w:rsid w:val="00A47B60"/>
    <w:rsid w:val="00A65E50"/>
    <w:rsid w:val="00A84D16"/>
    <w:rsid w:val="00A924EF"/>
    <w:rsid w:val="00AD6945"/>
    <w:rsid w:val="00B82AB9"/>
    <w:rsid w:val="00B84B65"/>
    <w:rsid w:val="00B95AED"/>
    <w:rsid w:val="00C038D0"/>
    <w:rsid w:val="00D25DFC"/>
    <w:rsid w:val="00D4496B"/>
    <w:rsid w:val="00D7230D"/>
    <w:rsid w:val="00DD54A5"/>
    <w:rsid w:val="00E44D27"/>
    <w:rsid w:val="00E81CDF"/>
    <w:rsid w:val="00F75A71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dcterms:created xsi:type="dcterms:W3CDTF">2017-10-23T01:39:00Z</dcterms:created>
  <dcterms:modified xsi:type="dcterms:W3CDTF">2017-10-23T01:39:00Z</dcterms:modified>
</cp:coreProperties>
</file>